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ΣΠΟΥΔΑΣΤΗ/ΣΤΡΙ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Σπουδαστή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/στρια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ς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Ημ/νία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Ημ/νία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6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72"/>
        <w:gridCol w:w="117"/>
        <w:gridCol w:w="454"/>
        <w:gridCol w:w="304"/>
        <w:gridCol w:w="454"/>
        <w:gridCol w:w="303"/>
        <w:gridCol w:w="514"/>
        <w:gridCol w:w="294"/>
      </w:tblGrid>
      <w:tr w:rsidR="00310535" w:rsidTr="00A04F70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4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201</w:t>
            </w:r>
          </w:p>
        </w:tc>
        <w:tc>
          <w:tcPr>
            <w:tcW w:w="29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310535" w:rsidRPr="00A40204" w:rsidRDefault="00310535" w:rsidP="00A04F70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A04F70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>Ο/Η Σπουδαστής/στρια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2472" w:rsidRDefault="004A2472" w:rsidP="002F70C1">
      <w:r>
        <w:separator/>
      </w:r>
    </w:p>
  </w:endnote>
  <w:endnote w:type="continuationSeparator" w:id="0">
    <w:p w:rsidR="004A2472" w:rsidRDefault="004A2472" w:rsidP="002F7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9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Pr="003B47C4" w:rsidRDefault="003B47C4" w:rsidP="003B47C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2472" w:rsidRDefault="004A2472" w:rsidP="002F70C1">
      <w:r>
        <w:separator/>
      </w:r>
    </w:p>
  </w:footnote>
  <w:footnote w:type="continuationSeparator" w:id="0">
    <w:p w:rsidR="004A2472" w:rsidRDefault="004A2472" w:rsidP="002F7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47C4" w:rsidRDefault="003B47C4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tbl>
    <w:tblPr>
      <w:tblW w:w="99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/>
    </w:tblPr>
    <w:tblGrid>
      <w:gridCol w:w="2694"/>
      <w:gridCol w:w="1638"/>
      <w:gridCol w:w="3260"/>
      <w:gridCol w:w="2322"/>
    </w:tblGrid>
    <w:tr w:rsidR="0045541B" w:rsidRPr="00AF2B40" w:rsidTr="00CF6A1E">
      <w:trPr>
        <w:trHeight w:val="402"/>
      </w:trPr>
      <w:tc>
        <w:tcPr>
          <w:tcW w:w="2694" w:type="dxa"/>
          <w:vMerge w:val="restart"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</w:pPr>
          <w:bookmarkStart w:id="0" w:name="_Hlk19605040"/>
          <w:r>
            <w:rPr>
              <w:noProof/>
            </w:rPr>
            <w:drawing>
              <wp:inline distT="0" distB="0" distL="0" distR="0">
                <wp:extent cx="1666875" cy="733425"/>
                <wp:effectExtent l="0" t="0" r="0" b="0"/>
                <wp:docPr id="1" name="Εικόνα 1" descr="C:\Users\usert\Desktop\up_2017_logo_gr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Εικόνα 2" descr="C:\Users\usert\Desktop\up_2017_logo_g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0" w:type="dxa"/>
          <w:gridSpan w:val="3"/>
          <w:tcBorders>
            <w:top w:val="nil"/>
            <w:left w:val="nil"/>
            <w:bottom w:val="nil"/>
            <w:right w:val="nil"/>
          </w:tcBorders>
          <w:tcMar>
            <w:left w:w="0" w:type="dxa"/>
          </w:tcMar>
          <w:vAlign w:val="center"/>
        </w:tcPr>
        <w:p w:rsidR="0045541B" w:rsidRPr="00A74CEF" w:rsidRDefault="0045541B" w:rsidP="0045541B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</w:t>
          </w: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>ΠΑΤΡ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ΩΝ </w:t>
          </w:r>
        </w:p>
        <w:p w:rsidR="0045541B" w:rsidRPr="00AF2B40" w:rsidRDefault="0045541B" w:rsidP="0045541B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A74CEF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 w:rsidRPr="00A74CEF"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ΤΜΗΜΑ </w:t>
          </w: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ΝΟΣΗΛΕΥΤΙΚΗΣ</w:t>
          </w:r>
        </w:p>
      </w:tc>
    </w:tr>
    <w:tr w:rsidR="0045541B" w:rsidRPr="00A74CEF" w:rsidTr="00CF6A1E">
      <w:trPr>
        <w:trHeight w:val="145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Default="0045541B" w:rsidP="0045541B">
          <w:pPr>
            <w:tabs>
              <w:tab w:val="left" w:pos="10620"/>
            </w:tabs>
            <w:spacing w:before="240"/>
            <w:rPr>
              <w:noProof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nil"/>
            <w:right w:val="nil"/>
          </w:tcBorders>
          <w:tcMar>
            <w:left w:w="0" w:type="dxa"/>
          </w:tcMar>
        </w:tcPr>
        <w:p w:rsidR="0045541B" w:rsidRPr="00FD7DB5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: 2610.369</w:t>
          </w:r>
          <w:r>
            <w:rPr>
              <w:rFonts w:asciiTheme="majorHAnsi" w:hAnsiTheme="majorHAnsi" w:cs="Arial"/>
              <w:sz w:val="20"/>
              <w:szCs w:val="20"/>
            </w:rPr>
            <w:t>131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6B7862" w:rsidRDefault="0045541B" w:rsidP="0045541B">
          <w:pPr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E-mail: </w:t>
          </w:r>
          <w:r w:rsidRPr="006B7862">
            <w:rPr>
              <w:rStyle w:val="gi"/>
              <w:lang w:val="en-US"/>
            </w:rPr>
            <w:t>n</w:t>
          </w:r>
          <w:r>
            <w:rPr>
              <w:rStyle w:val="gi"/>
              <w:lang w:val="en-US"/>
            </w:rPr>
            <w:t>ursingsecr@upatras.gr</w:t>
          </w:r>
        </w:p>
      </w:tc>
      <w:tc>
        <w:tcPr>
          <w:tcW w:w="2322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>Fax: 2610.369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175</w:t>
          </w:r>
        </w:p>
      </w:tc>
    </w:tr>
    <w:tr w:rsidR="0045541B" w:rsidRPr="00A74CEF" w:rsidTr="00CF6A1E">
      <w:trPr>
        <w:trHeight w:hRule="exact" w:val="340"/>
      </w:trPr>
      <w:tc>
        <w:tcPr>
          <w:tcW w:w="2694" w:type="dxa"/>
          <w:vMerge/>
          <w:tcBorders>
            <w:top w:val="nil"/>
            <w:left w:val="nil"/>
            <w:bottom w:val="nil"/>
            <w:right w:val="nil"/>
          </w:tcBorders>
          <w:tcMar>
            <w:left w:w="0" w:type="dxa"/>
            <w:right w:w="0" w:type="dxa"/>
          </w:tcMar>
          <w:vAlign w:val="center"/>
        </w:tcPr>
        <w:p w:rsidR="0045541B" w:rsidRPr="00C13886" w:rsidRDefault="0045541B" w:rsidP="0045541B">
          <w:pPr>
            <w:tabs>
              <w:tab w:val="left" w:pos="10620"/>
            </w:tabs>
            <w:spacing w:before="240"/>
            <w:rPr>
              <w:noProof/>
              <w:lang w:val="en-US"/>
            </w:rPr>
          </w:pPr>
        </w:p>
      </w:tc>
      <w:tc>
        <w:tcPr>
          <w:tcW w:w="722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tcMar>
            <w:left w:w="0" w:type="dxa"/>
          </w:tcMar>
          <w:vAlign w:val="bottom"/>
        </w:tcPr>
        <w:p w:rsidR="0045541B" w:rsidRPr="00C13886" w:rsidRDefault="0045541B" w:rsidP="0045541B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5541B" w:rsidRPr="00320B97" w:rsidTr="00CF6A1E">
      <w:trPr>
        <w:trHeight w:val="245"/>
      </w:trPr>
      <w:tc>
        <w:tcPr>
          <w:tcW w:w="2694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</w:tcPr>
        <w:p w:rsidR="0045541B" w:rsidRPr="00A74CEF" w:rsidRDefault="0045541B" w:rsidP="0045541B">
          <w:pPr>
            <w:tabs>
              <w:tab w:val="left" w:pos="360"/>
            </w:tabs>
            <w:rPr>
              <w:lang w:val="en-US"/>
            </w:rPr>
          </w:pPr>
        </w:p>
      </w:tc>
      <w:tc>
        <w:tcPr>
          <w:tcW w:w="1638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tcMar>
            <w:left w:w="0" w:type="dxa"/>
            <w:right w:w="0" w:type="dxa"/>
          </w:tcMar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 w:rsidRPr="0035602F">
            <w:rPr>
              <w:rFonts w:asciiTheme="majorHAnsi" w:hAnsiTheme="majorHAnsi" w:cs="Arial"/>
              <w:sz w:val="20"/>
              <w:szCs w:val="20"/>
            </w:rPr>
            <w:t>Τηλ</w:t>
          </w:r>
          <w:r w:rsidRPr="0035602F"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2610.3690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92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C53D75" w:rsidRDefault="0045541B" w:rsidP="0045541B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E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-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mail</w:t>
          </w:r>
          <w:r w:rsidRPr="00C53D75">
            <w:rPr>
              <w:rFonts w:asciiTheme="majorHAnsi" w:hAnsiTheme="majorHAnsi" w:cs="Arial"/>
              <w:sz w:val="20"/>
              <w:szCs w:val="20"/>
              <w:lang w:val="en-US"/>
            </w:rPr>
            <w:t>:</w:t>
          </w:r>
          <w:r>
            <w:rPr>
              <w:rFonts w:asciiTheme="majorHAnsi" w:hAnsiTheme="majorHAnsi" w:cs="Arial"/>
              <w:sz w:val="20"/>
              <w:szCs w:val="20"/>
              <w:lang w:val="en-US"/>
            </w:rPr>
            <w:t>ealbani@upatras.gr</w:t>
          </w:r>
        </w:p>
      </w:tc>
      <w:tc>
        <w:tcPr>
          <w:tcW w:w="2322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5541B" w:rsidRPr="0035602F" w:rsidRDefault="0045541B" w:rsidP="0045541B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45541B" w:rsidRDefault="0045541B" w:rsidP="00BB5634">
    <w:pPr>
      <w:pStyle w:val="a8"/>
      <w:rPr>
        <w:sz w:val="2"/>
        <w:szCs w:val="2"/>
        <w:lang w:val="en-US"/>
      </w:rPr>
    </w:pPr>
    <w:bookmarkStart w:id="1" w:name="_GoBack"/>
    <w:bookmarkEnd w:id="0"/>
    <w:bookmarkEnd w:id="1"/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Default="0045541B" w:rsidP="00BB5634">
    <w:pPr>
      <w:pStyle w:val="a8"/>
      <w:rPr>
        <w:sz w:val="2"/>
        <w:szCs w:val="2"/>
        <w:lang w:val="en-US"/>
      </w:rPr>
    </w:pPr>
  </w:p>
  <w:p w:rsidR="0045541B" w:rsidRPr="00BB5634" w:rsidRDefault="0045541B" w:rsidP="00BB5634">
    <w:pPr>
      <w:pStyle w:val="a8"/>
      <w:rPr>
        <w:sz w:val="2"/>
        <w:szCs w:val="2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541B" w:rsidRDefault="0045541B">
    <w:pPr>
      <w:pStyle w:val="a8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1F36"/>
    <w:rsid w:val="002D2168"/>
    <w:rsid w:val="002D235F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431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41B"/>
    <w:rsid w:val="00455604"/>
    <w:rsid w:val="00461C6D"/>
    <w:rsid w:val="00465526"/>
    <w:rsid w:val="00465765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2472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F0B0F"/>
    <w:rsid w:val="004F7FC5"/>
    <w:rsid w:val="005000FB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E7FEA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39F6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>Hewlett-Packard Company</Company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creator>WIN2K</dc:creator>
  <cp:lastModifiedBy>nosil2</cp:lastModifiedBy>
  <cp:revision>2</cp:revision>
  <cp:lastPrinted>2012-03-21T13:24:00Z</cp:lastPrinted>
  <dcterms:created xsi:type="dcterms:W3CDTF">2019-09-25T09:39:00Z</dcterms:created>
  <dcterms:modified xsi:type="dcterms:W3CDTF">2019-09-25T09:39:00Z</dcterms:modified>
</cp:coreProperties>
</file>