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44D" w:rsidRDefault="009A3563" w:rsidP="006B7ACD">
      <w:pPr>
        <w:rPr>
          <w:b/>
        </w:rPr>
      </w:pPr>
      <w:r w:rsidRPr="009A3563">
        <w:t>Οι φοιτητές που πληρούν τις προϋποθέσεις  (σύμφωνα με τη συνημμένη ανακοίνωση</w:t>
      </w:r>
      <w:r>
        <w:t xml:space="preserve">-ενημέρωση) για </w:t>
      </w:r>
      <w:r w:rsidRPr="00DE1486">
        <w:rPr>
          <w:b/>
        </w:rPr>
        <w:t>ένταξη</w:t>
      </w:r>
      <w:r>
        <w:t xml:space="preserve"> στο </w:t>
      </w:r>
      <w:r w:rsidRPr="00DE1486">
        <w:rPr>
          <w:b/>
        </w:rPr>
        <w:t>Εαρινό Εξάμηνο 2022-23</w:t>
      </w:r>
      <w:r w:rsidRPr="009A3563">
        <w:t xml:space="preserve"> θα πρέπει να συμπληρώσουν και να αποστείλουν  το συνημμένο  </w:t>
      </w:r>
      <w:r w:rsidRPr="009A3563">
        <w:rPr>
          <w:b/>
        </w:rPr>
        <w:t>ΕΝΤΥΠΟ ΕΝΤΑΞΗΣ-ΥΔ</w:t>
      </w:r>
      <w:r w:rsidRPr="009A3563">
        <w:t xml:space="preserve">.Η ΥΔ θα πρέπει να έχει το </w:t>
      </w:r>
      <w:r w:rsidRPr="009A3563">
        <w:rPr>
          <w:b/>
        </w:rPr>
        <w:t>γνήσιο της</w:t>
      </w:r>
      <w:r w:rsidRPr="009A3563">
        <w:t xml:space="preserve"> </w:t>
      </w:r>
      <w:r w:rsidRPr="009A3563">
        <w:rPr>
          <w:b/>
        </w:rPr>
        <w:t>υπογραφής</w:t>
      </w:r>
      <w:r w:rsidRPr="009A3563">
        <w:t xml:space="preserve">  (σε ΚΕΠ  ή αν διαθέτετε κωδικούς </w:t>
      </w:r>
      <w:proofErr w:type="spellStart"/>
      <w:r w:rsidRPr="009A3563">
        <w:t>taxis</w:t>
      </w:r>
      <w:proofErr w:type="spellEnd"/>
      <w:r w:rsidRPr="009A3563">
        <w:t xml:space="preserve"> </w:t>
      </w:r>
      <w:proofErr w:type="spellStart"/>
      <w:r w:rsidRPr="009A3563">
        <w:t>net</w:t>
      </w:r>
      <w:proofErr w:type="spellEnd"/>
      <w:r w:rsidRPr="009A3563">
        <w:t xml:space="preserve"> μπορεί να εκδοθεί, χωρίς να απαιτείται το γνήσιο της υπογραφής, μέσω Gov.gr- έκδοση υπεύθυνης δήλωσης-συμπληρωμένη με το κείμενο του εντύπου ΕΝΤΑΞΗ-ΥΔ) και </w:t>
      </w:r>
      <w:r w:rsidRPr="009A3563">
        <w:rPr>
          <w:b/>
        </w:rPr>
        <w:t xml:space="preserve">να αποσταλεί, </w:t>
      </w:r>
      <w:r w:rsidRPr="00495DF2">
        <w:rPr>
          <w:b/>
          <w:u w:val="single"/>
        </w:rPr>
        <w:t>εντός της</w:t>
      </w:r>
      <w:r w:rsidRPr="009A3563">
        <w:t xml:space="preserve"> </w:t>
      </w:r>
      <w:r w:rsidRPr="00495DF2">
        <w:rPr>
          <w:b/>
          <w:u w:val="single"/>
        </w:rPr>
        <w:t>προθεσμίας</w:t>
      </w:r>
      <w:r w:rsidRPr="009A3563">
        <w:rPr>
          <w:b/>
        </w:rPr>
        <w:t xml:space="preserve"> </w:t>
      </w:r>
      <w:r w:rsidRPr="009A3563">
        <w:t xml:space="preserve">, στο email της Γραμματείας: nursingsecr@upatras.gr </w:t>
      </w:r>
      <w:r>
        <w:rPr>
          <w:b/>
        </w:rPr>
        <w:t xml:space="preserve">με θέμα :ΑΙΤΗΣΗ ΕΝΤΑΞΗΣ </w:t>
      </w:r>
      <w:r w:rsidR="00DE1486">
        <w:rPr>
          <w:b/>
        </w:rPr>
        <w:t>ΣΤΟ ΠΑΝΕΠΙΣΤΗΜΙΑΚΟ</w:t>
      </w:r>
      <w:r>
        <w:rPr>
          <w:b/>
        </w:rPr>
        <w:t>ΣΤΟ Ε</w:t>
      </w:r>
      <w:r w:rsidRPr="009A3563">
        <w:rPr>
          <w:b/>
        </w:rPr>
        <w:t>Ε 2022-23-ΟΝΟΜΑΤΕΠΩΝΥΜΟ.</w:t>
      </w:r>
    </w:p>
    <w:p w:rsidR="00DE1486" w:rsidRPr="000760B9" w:rsidRDefault="00DE1486" w:rsidP="000760B9">
      <w:pPr>
        <w:rPr>
          <w:b/>
        </w:rPr>
      </w:pPr>
      <w:r>
        <w:rPr>
          <w:b/>
        </w:rPr>
        <w:t xml:space="preserve">Απαραίτητη προϋπόθεση, πριν την αποστολή της ΥΔ, η τηλεφωνική επικοινωνία με τη Γραμματεία </w:t>
      </w:r>
      <w:proofErr w:type="spellStart"/>
      <w:r>
        <w:rPr>
          <w:b/>
        </w:rPr>
        <w:t>τηλ</w:t>
      </w:r>
      <w:proofErr w:type="spellEnd"/>
      <w:r>
        <w:rPr>
          <w:b/>
        </w:rPr>
        <w:t>. 2610962833-32 για ενημέρωσή τους σχετικά με την ολοκλήρω</w:t>
      </w:r>
      <w:r w:rsidR="000760B9">
        <w:rPr>
          <w:b/>
        </w:rPr>
        <w:t>ση των υποχρεώσεών τους</w:t>
      </w:r>
      <w:r w:rsidR="000760B9" w:rsidRPr="000760B9">
        <w:rPr>
          <w:b/>
        </w:rPr>
        <w:t xml:space="preserve"> </w:t>
      </w:r>
      <w:r w:rsidR="000760B9">
        <w:rPr>
          <w:b/>
        </w:rPr>
        <w:t>και η τακτοποίηση κάθε είδους εκκρεμοτήτων με τη Φοιτητική Εστία (τηλ.2610962942).</w:t>
      </w:r>
      <w:bookmarkStart w:id="0" w:name="_GoBack"/>
      <w:bookmarkEnd w:id="0"/>
    </w:p>
    <w:sectPr w:rsidR="00DE1486" w:rsidRPr="000760B9" w:rsidSect="00922A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C3108"/>
    <w:rsid w:val="000760B9"/>
    <w:rsid w:val="000E4095"/>
    <w:rsid w:val="0011144D"/>
    <w:rsid w:val="001E137D"/>
    <w:rsid w:val="001E4FFC"/>
    <w:rsid w:val="001F3923"/>
    <w:rsid w:val="002177B4"/>
    <w:rsid w:val="00264E10"/>
    <w:rsid w:val="00294611"/>
    <w:rsid w:val="002A4CFF"/>
    <w:rsid w:val="002B6514"/>
    <w:rsid w:val="00310C49"/>
    <w:rsid w:val="003111AB"/>
    <w:rsid w:val="0033667F"/>
    <w:rsid w:val="00336B02"/>
    <w:rsid w:val="003546D6"/>
    <w:rsid w:val="00397311"/>
    <w:rsid w:val="00436C2C"/>
    <w:rsid w:val="004652A3"/>
    <w:rsid w:val="00476969"/>
    <w:rsid w:val="00495DF2"/>
    <w:rsid w:val="004E574C"/>
    <w:rsid w:val="00510B05"/>
    <w:rsid w:val="0052370B"/>
    <w:rsid w:val="0058569F"/>
    <w:rsid w:val="00593C6E"/>
    <w:rsid w:val="0060775A"/>
    <w:rsid w:val="00636D70"/>
    <w:rsid w:val="006834BE"/>
    <w:rsid w:val="006A2E9A"/>
    <w:rsid w:val="006A38EB"/>
    <w:rsid w:val="006B7ACD"/>
    <w:rsid w:val="006E579E"/>
    <w:rsid w:val="006F50C5"/>
    <w:rsid w:val="007D63C4"/>
    <w:rsid w:val="007E4B4B"/>
    <w:rsid w:val="00832158"/>
    <w:rsid w:val="008C3108"/>
    <w:rsid w:val="008D0BF8"/>
    <w:rsid w:val="00922A6A"/>
    <w:rsid w:val="00946502"/>
    <w:rsid w:val="009A001B"/>
    <w:rsid w:val="009A3563"/>
    <w:rsid w:val="00AF6DA9"/>
    <w:rsid w:val="00B320EB"/>
    <w:rsid w:val="00B34D46"/>
    <w:rsid w:val="00B433BE"/>
    <w:rsid w:val="00BB5AF1"/>
    <w:rsid w:val="00BD5005"/>
    <w:rsid w:val="00BF6848"/>
    <w:rsid w:val="00C3582E"/>
    <w:rsid w:val="00C717DF"/>
    <w:rsid w:val="00CA628D"/>
    <w:rsid w:val="00D31BF2"/>
    <w:rsid w:val="00D60BFE"/>
    <w:rsid w:val="00D62E2E"/>
    <w:rsid w:val="00D67C81"/>
    <w:rsid w:val="00DC4375"/>
    <w:rsid w:val="00DD6E34"/>
    <w:rsid w:val="00DE1486"/>
    <w:rsid w:val="00E42AB5"/>
    <w:rsid w:val="00E54CB1"/>
    <w:rsid w:val="00E77EFA"/>
    <w:rsid w:val="00EC6F92"/>
    <w:rsid w:val="00F13DC1"/>
    <w:rsid w:val="00F61049"/>
    <w:rsid w:val="00F70F0D"/>
    <w:rsid w:val="00FC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75FB2"/>
  <w15:docId w15:val="{5DE391CF-1E31-4E79-8ACE-CCB98423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9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7311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1F39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3</cp:revision>
  <cp:lastPrinted>2022-08-24T06:48:00Z</cp:lastPrinted>
  <dcterms:created xsi:type="dcterms:W3CDTF">2022-10-31T07:18:00Z</dcterms:created>
  <dcterms:modified xsi:type="dcterms:W3CDTF">2022-10-31T07:20:00Z</dcterms:modified>
</cp:coreProperties>
</file>