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23" w:rsidRPr="005D5E23" w:rsidRDefault="005D5E23" w:rsidP="005D5E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ΑΝΑΚΟΙΝΩΣΗ</w:t>
      </w:r>
    </w:p>
    <w:p w:rsidR="005D5E23" w:rsidRPr="005D5E23" w:rsidRDefault="005D5E23" w:rsidP="005D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l-GR"/>
        </w:rPr>
      </w:pPr>
      <w:r w:rsidRPr="005D5E2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l-GR"/>
        </w:rPr>
        <w:t>Τελευταία ανακοίνωση πριν την έναρξη της Κλινικής Άσκησης</w:t>
      </w:r>
    </w:p>
    <w:p w:rsidR="005D5E23" w:rsidRDefault="005D5E23" w:rsidP="005D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Παρακαλούνται οι φοιτητές </w:t>
      </w: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οι οποίοι προτίθενται να παρακολουθήσουν Κλινική Άσκηση</w:t>
      </w:r>
      <w:r w:rsidRPr="005D5E2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τρίτου εξαμήνου να εγγραφούν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Eclass</w:t>
      </w:r>
      <w:proofErr w:type="spellEnd"/>
      <w:r w:rsidRPr="005D5E2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του μαθήματος </w:t>
      </w:r>
      <w:hyperlink r:id="rId6" w:history="1">
        <w:r w:rsidRPr="0084173E">
          <w:rPr>
            <w:rStyle w:val="-"/>
            <w:rFonts w:ascii="Times New Roman" w:eastAsia="Times New Roman" w:hAnsi="Times New Roman" w:cs="Times New Roman"/>
            <w:sz w:val="24"/>
            <w:szCs w:val="24"/>
            <w:lang w:eastAsia="el-GR"/>
          </w:rPr>
          <w:t>https://eclass.upatras.gr/courses/NURS231/</w:t>
        </w:r>
      </w:hyperlink>
    </w:p>
    <w:p w:rsidR="005D5E23" w:rsidRDefault="005D5E23" w:rsidP="005D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σε μία από τις παρακάτω ομάδες χρηστών αναλόγως σε ποια κατηγορία ανήκουν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(</w:t>
      </w:r>
      <w:r w:rsidRPr="005D5E2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l-GR"/>
        </w:rPr>
        <w:t>αν δεν το έκαναν ακόμη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l-GR"/>
        </w:rPr>
        <w:t>)</w:t>
      </w:r>
      <w:bookmarkStart w:id="0" w:name="_GoBack"/>
      <w:bookmarkEnd w:id="0"/>
      <w:r w:rsidRPr="005D5E2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l-GR"/>
        </w:rPr>
        <w:t xml:space="preserve"> προκειμένου να γίνει προγραμματισμός ομάδων και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l-GR"/>
        </w:rPr>
        <w:t xml:space="preserve">κλινικών. </w:t>
      </w:r>
    </w:p>
    <w:p w:rsidR="005D5E23" w:rsidRPr="005D5E23" w:rsidRDefault="005D5E23" w:rsidP="005D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  <w:r w:rsidRPr="005D5E2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el-GR"/>
        </w:rPr>
        <w:t>Αν δεν εγγραφούν είναι αδύνατη η παρακολούθηση της κλινικής άσκησης.</w:t>
      </w:r>
    </w:p>
    <w:p w:rsidR="005D5E23" w:rsidRPr="005D5E23" w:rsidRDefault="005D5E23" w:rsidP="005D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sz w:val="24"/>
          <w:szCs w:val="24"/>
          <w:lang w:eastAsia="el-GR"/>
        </w:rPr>
        <w:t>ΟΜΑΔΕΣ</w:t>
      </w:r>
    </w:p>
    <w:p w:rsidR="005D5E23" w:rsidRPr="005D5E23" w:rsidRDefault="005D5E23" w:rsidP="005D5E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Πλήρως εμβολιασμένοι φοιτητές με οποιοδήποτε εμβόλιο (πιστοποιητικό του </w:t>
      </w:r>
      <w:proofErr w:type="spellStart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Gov.gr</w:t>
      </w:r>
      <w:proofErr w:type="spellEnd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</w:p>
    <w:p w:rsidR="005D5E23" w:rsidRPr="005D5E23" w:rsidRDefault="005D5E23" w:rsidP="005D5E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Εμβολιασμένοι φοιτητές με 1 δόση λόγω </w:t>
      </w:r>
      <w:proofErr w:type="spellStart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νόσησης</w:t>
      </w:r>
      <w:proofErr w:type="spellEnd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(πιστοποιητικό του </w:t>
      </w:r>
      <w:proofErr w:type="spellStart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Gov.gr</w:t>
      </w:r>
      <w:proofErr w:type="spellEnd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</w:p>
    <w:p w:rsidR="005D5E23" w:rsidRPr="005D5E23" w:rsidRDefault="005D5E23" w:rsidP="005D5E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Φοιτητές με Πιστοποιητικό </w:t>
      </w:r>
      <w:proofErr w:type="spellStart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νόσησης</w:t>
      </w:r>
      <w:proofErr w:type="spellEnd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με διάρκεια ισχύος ως 6 μήνες (πιστοποιητικό </w:t>
      </w:r>
      <w:proofErr w:type="spellStart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Gov.gr</w:t>
      </w:r>
      <w:proofErr w:type="spellEnd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</w:p>
    <w:p w:rsidR="005D5E23" w:rsidRPr="005D5E23" w:rsidRDefault="005D5E23" w:rsidP="005D5E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Φοιτητές με Πιστοποιητικό εμβολιασμού 1</w:t>
      </w: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l-GR"/>
        </w:rPr>
        <w:t>η</w:t>
      </w: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δόσης στο οποίο αναγράφεται και το ραντεβού 2</w:t>
      </w: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l-GR"/>
        </w:rPr>
        <w:t>ης</w:t>
      </w: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δόσης (</w:t>
      </w:r>
      <w:proofErr w:type="spellStart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Gov.gr</w:t>
      </w:r>
      <w:proofErr w:type="spellEnd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</w:p>
    <w:p w:rsidR="005D5E23" w:rsidRPr="005D5E23" w:rsidRDefault="005D5E23" w:rsidP="005D5E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Φοιτητές με απαλλαγή εμβολιασμού λόγω προβλημάτων υγείας βάσει  του νόμου.</w:t>
      </w:r>
    </w:p>
    <w:p w:rsidR="005D5E23" w:rsidRPr="005D5E23" w:rsidRDefault="005D5E23" w:rsidP="005D5E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Φοιτητές </w:t>
      </w:r>
      <w:proofErr w:type="spellStart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ανεμβολιάστοι</w:t>
      </w:r>
      <w:proofErr w:type="spellEnd"/>
      <w:r w:rsidRPr="005D5E2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που δεν προτίθενται να εμβολιαστούν και είτε δεν θα παρακολουθούν είτε θα διενεργούν τα σχετικά εκ του νόμου τεστ.</w:t>
      </w:r>
    </w:p>
    <w:p w:rsidR="005D5E23" w:rsidRPr="005D5E23" w:rsidRDefault="005D5E23" w:rsidP="005D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D5E23">
        <w:rPr>
          <w:rFonts w:ascii="Times New Roman" w:eastAsia="Times New Roman" w:hAnsi="Times New Roman" w:cs="Times New Roman"/>
          <w:sz w:val="24"/>
          <w:szCs w:val="24"/>
          <w:lang w:eastAsia="el-GR"/>
        </w:rPr>
        <w:t>Ο Καθηγητής σας</w:t>
      </w:r>
    </w:p>
    <w:p w:rsidR="005D5E23" w:rsidRPr="005D5E23" w:rsidRDefault="005D5E23" w:rsidP="005D5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5D5E23">
        <w:rPr>
          <w:rFonts w:ascii="Times New Roman" w:eastAsia="Times New Roman" w:hAnsi="Times New Roman" w:cs="Times New Roman"/>
          <w:sz w:val="24"/>
          <w:szCs w:val="24"/>
          <w:lang w:eastAsia="el-GR"/>
        </w:rPr>
        <w:t>Τζεναλής</w:t>
      </w:r>
      <w:proofErr w:type="spellEnd"/>
      <w:r w:rsidRPr="005D5E2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</w:t>
      </w:r>
    </w:p>
    <w:p w:rsidR="00AA1069" w:rsidRDefault="00AA1069"/>
    <w:sectPr w:rsidR="00AA10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C7B6B"/>
    <w:multiLevelType w:val="multilevel"/>
    <w:tmpl w:val="FD4C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23"/>
    <w:rsid w:val="005D5E23"/>
    <w:rsid w:val="00AA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D5E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D5E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4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lass.upatras.gr/courses/NURS23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2021-09-26T19:24:00Z</dcterms:created>
  <dcterms:modified xsi:type="dcterms:W3CDTF">2021-09-26T19:28:00Z</dcterms:modified>
</cp:coreProperties>
</file>